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DA079">
      <w:pPr>
        <w:widowControl w:val="0"/>
        <w:spacing w:before="27" w:line="416" w:lineRule="exact"/>
        <w:jc w:val="left"/>
        <w:rPr>
          <w:rFonts w:eastAsia="黑体" w:cs="Times New Roman"/>
          <w:kern w:val="0"/>
          <w:szCs w:val="32"/>
        </w:rPr>
      </w:pPr>
      <w:r>
        <w:rPr>
          <w:rFonts w:eastAsia="黑体" w:cs="Times New Roman"/>
          <w:spacing w:val="-4"/>
          <w:szCs w:val="32"/>
        </w:rPr>
        <w:t>附件1</w:t>
      </w:r>
      <w:r>
        <w:rPr>
          <w:rFonts w:eastAsia="黑体" w:cs="Times New Roman"/>
          <w:kern w:val="0"/>
          <w:szCs w:val="32"/>
        </w:rPr>
        <w:t xml:space="preserve"> </w:t>
      </w:r>
    </w:p>
    <w:p w14:paraId="19F21907">
      <w:pPr>
        <w:widowControl w:val="0"/>
        <w:spacing w:before="4" w:line="190" w:lineRule="exact"/>
        <w:rPr>
          <w:rFonts w:ascii="Calibri" w:hAnsi="Calibri" w:eastAsia="宋体" w:cs="Times New Roman"/>
          <w:sz w:val="19"/>
          <w:szCs w:val="19"/>
        </w:rPr>
      </w:pPr>
    </w:p>
    <w:p w14:paraId="77B6D790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3C78AE17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7CBB8F14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26CF398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68C9D579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20F7932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6A93EC4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65D9C99B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6F18286E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0CD3FE19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3BC7BB8E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78731272">
      <w:pPr>
        <w:widowControl w:val="0"/>
        <w:spacing w:before="13" w:line="220" w:lineRule="exact"/>
        <w:rPr>
          <w:rFonts w:ascii="Calibri" w:hAnsi="Calibri" w:eastAsia="宋体" w:cs="Times New Roman"/>
          <w:sz w:val="21"/>
        </w:rPr>
      </w:pPr>
    </w:p>
    <w:p w14:paraId="719793C6">
      <w:pPr>
        <w:widowControl w:val="0"/>
        <w:spacing w:line="240" w:lineRule="auto"/>
        <w:ind w:left="1411" w:right="599"/>
        <w:jc w:val="center"/>
        <w:rPr>
          <w:rFonts w:hint="eastAsia" w:ascii="方正小标宋简体" w:hAnsi="黑体" w:eastAsia="方正小标宋简体" w:cs="黑体"/>
          <w:sz w:val="44"/>
          <w:szCs w:val="44"/>
        </w:rPr>
      </w:pPr>
      <w:bookmarkStart w:id="0" w:name="_Hlk154051944"/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省级实验教学和教学实验室建设研究</w:t>
      </w:r>
      <w:bookmarkEnd w:id="0"/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项目</w:t>
      </w:r>
      <w:r>
        <w:rPr>
          <w:rFonts w:hint="eastAsia" w:ascii="方正小标宋简体" w:hAnsi="黑体" w:eastAsia="方正小标宋简体" w:cs="黑体"/>
          <w:spacing w:val="2"/>
          <w:sz w:val="44"/>
          <w:szCs w:val="44"/>
        </w:rPr>
        <w:t>申报书</w:t>
      </w:r>
    </w:p>
    <w:p w14:paraId="5F0D1694">
      <w:pPr>
        <w:widowControl w:val="0"/>
        <w:spacing w:before="9" w:line="150" w:lineRule="exact"/>
        <w:rPr>
          <w:rFonts w:ascii="方正小标宋简体" w:hAnsi="Calibri" w:eastAsia="方正小标宋简体" w:cs="Times New Roman"/>
          <w:sz w:val="15"/>
          <w:szCs w:val="15"/>
        </w:rPr>
      </w:pPr>
    </w:p>
    <w:p w14:paraId="14280B27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F409369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B63FE7B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6269EA2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2A0808C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02705095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9D00FD0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DFB746F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2AE96F3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1EE1ACD7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2B06F4C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5AAA37B">
      <w:pPr>
        <w:widowControl w:val="0"/>
        <w:tabs>
          <w:tab w:val="left" w:pos="7773"/>
        </w:tabs>
        <w:spacing w:line="240" w:lineRule="auto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项目名称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0E4E7C9B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740EEE64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所属主题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7BDC7958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54283175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责任</w:t>
      </w:r>
      <w:r>
        <w:rPr>
          <w:rFonts w:ascii="仿宋_GB2312" w:hAnsi="仿宋_GB2312" w:cs="仿宋_GB2312"/>
          <w:sz w:val="30"/>
          <w:szCs w:val="30"/>
        </w:rPr>
        <w:t>单位</w:t>
      </w:r>
      <w:r>
        <w:rPr>
          <w:rFonts w:ascii="仿宋_GB2312" w:hAnsi="仿宋_GB2312" w:cs="仿宋_GB2312"/>
          <w:spacing w:val="2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24FE4586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49BDEE5C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  <w:u w:val="single" w:color="000000"/>
        </w:rPr>
      </w:pPr>
      <w:r>
        <w:rPr>
          <w:rFonts w:ascii="仿宋_GB2312" w:hAnsi="仿宋_GB2312" w:cs="仿宋_GB2312"/>
          <w:sz w:val="30"/>
          <w:szCs w:val="30"/>
        </w:rPr>
        <w:t>项目负责人</w:t>
      </w:r>
      <w:r>
        <w:rPr>
          <w:rFonts w:ascii="仿宋_GB2312" w:hAnsi="仿宋_GB2312" w:cs="仿宋_GB2312"/>
          <w:spacing w:val="2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166E209B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19E5A457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推荐单位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19DE62C4">
      <w:pPr>
        <w:widowControl w:val="0"/>
        <w:spacing w:before="5" w:line="220" w:lineRule="exact"/>
        <w:rPr>
          <w:rFonts w:ascii="Calibri" w:hAnsi="Calibri" w:eastAsia="宋体" w:cs="Times New Roman"/>
          <w:sz w:val="21"/>
        </w:rPr>
      </w:pPr>
    </w:p>
    <w:p w14:paraId="037FC5C9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填表日期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57D3558F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618628DD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72DA7EEC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43441F5E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277427E6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6FCE9392">
      <w:pPr>
        <w:widowControl w:val="0"/>
        <w:tabs>
          <w:tab w:val="left" w:pos="7020"/>
        </w:tabs>
        <w:spacing w:line="400" w:lineRule="exact"/>
        <w:jc w:val="center"/>
        <w:rPr>
          <w:rFonts w:hint="eastAsia" w:cs="Times New Roman"/>
          <w:sz w:val="30"/>
          <w:szCs w:val="30"/>
        </w:rPr>
      </w:pPr>
      <w:r>
        <w:rPr>
          <w:rFonts w:hint="eastAsia" w:cs="Times New Roman"/>
          <w:sz w:val="30"/>
          <w:szCs w:val="30"/>
        </w:rPr>
        <w:t>教务处 制</w:t>
      </w:r>
    </w:p>
    <w:p w14:paraId="3B0EF582">
      <w:pPr>
        <w:widowControl w:val="0"/>
        <w:tabs>
          <w:tab w:val="left" w:pos="7020"/>
        </w:tabs>
        <w:spacing w:line="400" w:lineRule="exact"/>
        <w:jc w:val="center"/>
        <w:rPr>
          <w:rFonts w:cs="Times New Roman"/>
          <w:sz w:val="30"/>
          <w:szCs w:val="30"/>
        </w:rPr>
      </w:pPr>
      <w:r>
        <w:rPr>
          <w:rFonts w:hint="eastAsia" w:cs="Times New Roman"/>
          <w:sz w:val="30"/>
          <w:szCs w:val="30"/>
        </w:rPr>
        <w:t>2025年7月</w:t>
      </w:r>
      <w:bookmarkStart w:id="1" w:name="_GoBack"/>
      <w:bookmarkEnd w:id="1"/>
    </w:p>
    <w:p w14:paraId="5DB08488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  <w:sectPr>
          <w:footerReference r:id="rId5" w:type="default"/>
          <w:pgSz w:w="11907" w:h="16840"/>
          <w:pgMar w:top="1500" w:right="1680" w:bottom="1380" w:left="1680" w:header="0" w:footer="1195" w:gutter="0"/>
          <w:pgNumType w:start="1"/>
          <w:cols w:space="720" w:num="1"/>
          <w:titlePg/>
          <w:docGrid w:linePitch="435" w:charSpace="0"/>
        </w:sectPr>
      </w:pPr>
    </w:p>
    <w:p w14:paraId="57D937A3">
      <w:pPr>
        <w:widowControl w:val="0"/>
        <w:spacing w:before="27" w:line="419" w:lineRule="exact"/>
        <w:jc w:val="center"/>
        <w:rPr>
          <w:rFonts w:hint="eastAsia" w:ascii="黑体" w:hAnsi="黑体" w:eastAsia="黑体" w:cs="黑体"/>
          <w:spacing w:val="2"/>
          <w:kern w:val="0"/>
          <w:szCs w:val="32"/>
        </w:rPr>
      </w:pPr>
    </w:p>
    <w:p w14:paraId="43384713">
      <w:pPr>
        <w:widowControl w:val="0"/>
        <w:spacing w:before="27" w:line="419" w:lineRule="exact"/>
        <w:jc w:val="center"/>
        <w:rPr>
          <w:rFonts w:hint="eastAsia" w:ascii="黑体" w:hAnsi="黑体" w:eastAsia="黑体" w:cs="黑体"/>
          <w:spacing w:val="2"/>
          <w:kern w:val="0"/>
          <w:szCs w:val="32"/>
        </w:rPr>
      </w:pPr>
    </w:p>
    <w:p w14:paraId="610B7C17">
      <w:pPr>
        <w:widowControl w:val="0"/>
        <w:spacing w:before="27" w:line="419" w:lineRule="exact"/>
        <w:jc w:val="center"/>
        <w:rPr>
          <w:rFonts w:hint="eastAsia" w:ascii="黑体" w:hAnsi="黑体" w:eastAsia="黑体" w:cs="黑体"/>
          <w:kern w:val="0"/>
          <w:szCs w:val="32"/>
        </w:rPr>
      </w:pPr>
      <w:r>
        <w:rPr>
          <w:rFonts w:ascii="黑体" w:hAnsi="黑体" w:eastAsia="黑体" w:cs="黑体"/>
          <w:spacing w:val="2"/>
          <w:kern w:val="0"/>
          <w:szCs w:val="32"/>
        </w:rPr>
        <w:t>填</w:t>
      </w:r>
      <w:r>
        <w:rPr>
          <w:rFonts w:ascii="黑体" w:hAnsi="黑体" w:eastAsia="黑体" w:cs="黑体"/>
          <w:kern w:val="0"/>
          <w:szCs w:val="32"/>
        </w:rPr>
        <w:t>表说明</w:t>
      </w:r>
    </w:p>
    <w:p w14:paraId="10A4768B">
      <w:pPr>
        <w:widowControl w:val="0"/>
        <w:spacing w:before="6" w:line="190" w:lineRule="exact"/>
        <w:rPr>
          <w:rFonts w:ascii="Calibri" w:hAnsi="Calibri" w:eastAsia="宋体" w:cs="Times New Roman"/>
          <w:sz w:val="19"/>
          <w:szCs w:val="19"/>
        </w:rPr>
      </w:pPr>
    </w:p>
    <w:p w14:paraId="10647376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78AE3BD9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F3AE6B2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1B1260A">
      <w:pPr>
        <w:widowControl w:val="0"/>
        <w:spacing w:line="338" w:lineRule="auto"/>
        <w:ind w:firstLine="600"/>
        <w:rPr>
          <w:rFonts w:hint="eastAsia"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一、</w:t>
      </w:r>
      <w:r>
        <w:rPr>
          <w:rFonts w:hint="eastAsia" w:ascii="仿宋_GB2312" w:hAnsi="仿宋_GB2312" w:cs="仿宋_GB2312"/>
          <w:sz w:val="30"/>
          <w:szCs w:val="30"/>
        </w:rPr>
        <w:t>责任单位为项目负责人所在单位。</w:t>
      </w:r>
    </w:p>
    <w:p w14:paraId="240D0C46">
      <w:pPr>
        <w:widowControl w:val="0"/>
        <w:spacing w:before="58" w:line="338" w:lineRule="auto"/>
        <w:ind w:firstLine="60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二</w:t>
      </w:r>
      <w:r>
        <w:rPr>
          <w:rFonts w:ascii="仿宋_GB2312" w:hAnsi="仿宋_GB2312" w:cs="仿宋_GB2312"/>
          <w:sz w:val="30"/>
          <w:szCs w:val="30"/>
        </w:rPr>
        <w:t>、</w:t>
      </w:r>
      <w:r>
        <w:rPr>
          <w:rFonts w:hint="eastAsia" w:ascii="仿宋_GB2312" w:hAnsi="仿宋_GB2312" w:cs="仿宋_GB2312"/>
          <w:sz w:val="30"/>
          <w:szCs w:val="30"/>
        </w:rPr>
        <w:t>推荐单位为推荐该项目的省级教育行政部门或有关专家组织。</w:t>
      </w:r>
    </w:p>
    <w:p w14:paraId="239CAD94">
      <w:pPr>
        <w:widowControl w:val="0"/>
        <w:spacing w:before="58" w:line="338" w:lineRule="auto"/>
        <w:ind w:firstLine="60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三</w:t>
      </w:r>
      <w:r>
        <w:rPr>
          <w:rFonts w:ascii="仿宋_GB2312" w:hAnsi="仿宋_GB2312" w:cs="仿宋_GB2312"/>
          <w:sz w:val="30"/>
          <w:szCs w:val="30"/>
        </w:rPr>
        <w:t>、</w:t>
      </w:r>
      <w:r>
        <w:rPr>
          <w:rFonts w:hint="eastAsia" w:ascii="仿宋_GB2312" w:hAnsi="仿宋_GB2312" w:cs="仿宋_GB2312"/>
          <w:sz w:val="30"/>
          <w:szCs w:val="30"/>
        </w:rPr>
        <w:t>项目负责人及项目组主要成员只能参与一个项目的申报。</w:t>
      </w:r>
    </w:p>
    <w:p w14:paraId="4CBBB991">
      <w:pPr>
        <w:widowControl w:val="0"/>
        <w:spacing w:line="240" w:lineRule="auto"/>
        <w:rPr>
          <w:rFonts w:ascii="Calibri" w:hAnsi="Calibri" w:eastAsia="宋体" w:cs="Times New Roman"/>
          <w:sz w:val="21"/>
        </w:rPr>
      </w:pPr>
      <w:r>
        <w:rPr>
          <w:rFonts w:ascii="Calibri" w:hAnsi="Calibri" w:eastAsia="宋体" w:cs="Times New Roman"/>
          <w:sz w:val="21"/>
        </w:rPr>
        <w:br w:type="page"/>
      </w:r>
    </w:p>
    <w:tbl>
      <w:tblPr>
        <w:tblStyle w:val="15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887"/>
        <w:gridCol w:w="426"/>
        <w:gridCol w:w="456"/>
        <w:gridCol w:w="820"/>
        <w:gridCol w:w="419"/>
        <w:gridCol w:w="431"/>
        <w:gridCol w:w="278"/>
        <w:gridCol w:w="713"/>
        <w:gridCol w:w="713"/>
        <w:gridCol w:w="707"/>
        <w:gridCol w:w="570"/>
        <w:gridCol w:w="140"/>
        <w:gridCol w:w="1274"/>
      </w:tblGrid>
      <w:tr w14:paraId="489EB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66" w:type="dxa"/>
            <w:vMerge w:val="restart"/>
            <w:vAlign w:val="center"/>
          </w:tcPr>
          <w:p w14:paraId="58CACF5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项目简况</w:t>
            </w:r>
          </w:p>
        </w:tc>
        <w:tc>
          <w:tcPr>
            <w:tcW w:w="1313" w:type="dxa"/>
            <w:gridSpan w:val="2"/>
            <w:vAlign w:val="center"/>
          </w:tcPr>
          <w:p w14:paraId="7781D48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521" w:type="dxa"/>
            <w:gridSpan w:val="11"/>
            <w:vAlign w:val="center"/>
          </w:tcPr>
          <w:p w14:paraId="4AC37CF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0229F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66" w:type="dxa"/>
            <w:vMerge w:val="continue"/>
            <w:vAlign w:val="center"/>
          </w:tcPr>
          <w:p w14:paraId="0C7B6E1F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763C40C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所属主题</w:t>
            </w:r>
          </w:p>
        </w:tc>
        <w:tc>
          <w:tcPr>
            <w:tcW w:w="6521" w:type="dxa"/>
            <w:gridSpan w:val="11"/>
            <w:vAlign w:val="center"/>
          </w:tcPr>
          <w:p w14:paraId="008ED26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6A93B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66" w:type="dxa"/>
            <w:vMerge w:val="continue"/>
            <w:vAlign w:val="center"/>
          </w:tcPr>
          <w:p w14:paraId="1F33279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088232DE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起止年月</w:t>
            </w:r>
          </w:p>
        </w:tc>
        <w:tc>
          <w:tcPr>
            <w:tcW w:w="6521" w:type="dxa"/>
            <w:gridSpan w:val="11"/>
            <w:vAlign w:val="center"/>
          </w:tcPr>
          <w:p w14:paraId="05E62E87">
            <w:pPr>
              <w:widowControl w:val="0"/>
              <w:tabs>
                <w:tab w:val="left" w:pos="1818"/>
              </w:tabs>
              <w:spacing w:line="299" w:lineRule="exact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eastAsia="en-US"/>
              </w:rPr>
              <w:t>年</w:t>
            </w:r>
            <w:r>
              <w:rPr>
                <w:rFonts w:hint="eastAsia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cs="Times New Roman"/>
                <w:spacing w:val="-5"/>
                <w:kern w:val="0"/>
                <w:sz w:val="24"/>
                <w:szCs w:val="24"/>
                <w:lang w:eastAsia="en-US"/>
              </w:rPr>
              <w:t>月至</w:t>
            </w:r>
            <w:r>
              <w:rPr>
                <w:rFonts w:hint="eastAsia" w:cs="Times New Roman"/>
                <w:spacing w:val="-5"/>
                <w:kern w:val="0"/>
                <w:sz w:val="24"/>
                <w:szCs w:val="24"/>
              </w:rPr>
              <w:t xml:space="preserve">  </w:t>
            </w:r>
            <w:r>
              <w:rPr>
                <w:rFonts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cs="Times New Roman"/>
                <w:kern w:val="0"/>
                <w:sz w:val="24"/>
                <w:szCs w:val="24"/>
              </w:rPr>
              <w:t>月</w:t>
            </w:r>
          </w:p>
        </w:tc>
      </w:tr>
      <w:tr w14:paraId="5BD5C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666" w:type="dxa"/>
            <w:vMerge w:val="restart"/>
            <w:vAlign w:val="center"/>
          </w:tcPr>
          <w:p w14:paraId="3F1C6CE7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313" w:type="dxa"/>
            <w:gridSpan w:val="2"/>
            <w:vAlign w:val="center"/>
          </w:tcPr>
          <w:p w14:paraId="408ABFD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695" w:type="dxa"/>
            <w:gridSpan w:val="3"/>
            <w:vAlign w:val="center"/>
          </w:tcPr>
          <w:p w14:paraId="25EDB65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B788298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713" w:type="dxa"/>
            <w:vAlign w:val="center"/>
          </w:tcPr>
          <w:p w14:paraId="4936BF0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544B907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民族</w:t>
            </w:r>
          </w:p>
        </w:tc>
        <w:tc>
          <w:tcPr>
            <w:tcW w:w="707" w:type="dxa"/>
            <w:vAlign w:val="center"/>
          </w:tcPr>
          <w:p w14:paraId="71F2EB8A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vAlign w:val="center"/>
          </w:tcPr>
          <w:p w14:paraId="0F430F10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74" w:type="dxa"/>
            <w:vAlign w:val="center"/>
          </w:tcPr>
          <w:p w14:paraId="1AA58B1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6DD4B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  <w:vMerge w:val="continue"/>
            <w:vAlign w:val="center"/>
          </w:tcPr>
          <w:p w14:paraId="3331B6BA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153BC5CE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3117" w:type="dxa"/>
            <w:gridSpan w:val="6"/>
            <w:vAlign w:val="center"/>
          </w:tcPr>
          <w:p w14:paraId="3120273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398CFF0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研究</w:t>
            </w:r>
            <w:r>
              <w:rPr>
                <w:rFonts w:ascii="仿宋_GB2312" w:hAnsi="仿宋_GB2312" w:cs="仿宋_GB2312"/>
                <w:spacing w:val="-8"/>
                <w:kern w:val="0"/>
                <w:sz w:val="24"/>
                <w:szCs w:val="24"/>
              </w:rPr>
              <w:t>领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域</w:t>
            </w:r>
          </w:p>
        </w:tc>
        <w:tc>
          <w:tcPr>
            <w:tcW w:w="2691" w:type="dxa"/>
            <w:gridSpan w:val="4"/>
            <w:vAlign w:val="center"/>
          </w:tcPr>
          <w:p w14:paraId="711FD900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3C0A4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66" w:type="dxa"/>
            <w:vMerge w:val="continue"/>
            <w:vAlign w:val="center"/>
          </w:tcPr>
          <w:p w14:paraId="14721233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7730FD46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3117" w:type="dxa"/>
            <w:gridSpan w:val="6"/>
            <w:vAlign w:val="center"/>
          </w:tcPr>
          <w:p w14:paraId="2D7162F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71EE4D02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2691" w:type="dxa"/>
            <w:gridSpan w:val="4"/>
            <w:vAlign w:val="center"/>
          </w:tcPr>
          <w:p w14:paraId="5E0D372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75011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66" w:type="dxa"/>
            <w:vMerge w:val="continue"/>
            <w:vAlign w:val="center"/>
          </w:tcPr>
          <w:p w14:paraId="71496E05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290EA51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单位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名称</w:t>
            </w:r>
          </w:p>
        </w:tc>
        <w:tc>
          <w:tcPr>
            <w:tcW w:w="3117" w:type="dxa"/>
            <w:gridSpan w:val="6"/>
            <w:vAlign w:val="center"/>
          </w:tcPr>
          <w:p w14:paraId="31E00CC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7B578C61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691" w:type="dxa"/>
            <w:gridSpan w:val="4"/>
            <w:vAlign w:val="center"/>
          </w:tcPr>
          <w:p w14:paraId="68B14DC3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6148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666" w:type="dxa"/>
            <w:vMerge w:val="continue"/>
            <w:vAlign w:val="center"/>
          </w:tcPr>
          <w:p w14:paraId="4668CA04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3D1AE8C6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3117" w:type="dxa"/>
            <w:gridSpan w:val="6"/>
            <w:vAlign w:val="center"/>
          </w:tcPr>
          <w:p w14:paraId="4C60CE4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38D6EF5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691" w:type="dxa"/>
            <w:gridSpan w:val="4"/>
            <w:vAlign w:val="center"/>
          </w:tcPr>
          <w:p w14:paraId="28A872C9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36C35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  <w:jc w:val="center"/>
        </w:trPr>
        <w:tc>
          <w:tcPr>
            <w:tcW w:w="666" w:type="dxa"/>
            <w:vMerge w:val="continue"/>
            <w:vAlign w:val="center"/>
          </w:tcPr>
          <w:p w14:paraId="2FAC731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834" w:type="dxa"/>
            <w:gridSpan w:val="13"/>
          </w:tcPr>
          <w:p w14:paraId="05C8F4BC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与项目有关的主要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教学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改革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和科研工作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经历</w:t>
            </w:r>
          </w:p>
          <w:p w14:paraId="0961719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7A4E9406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3391ADE8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76C95D58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260EDE6C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2377ACFA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4133C13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798774DA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5C9AB94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52F23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666" w:type="dxa"/>
            <w:vMerge w:val="restart"/>
            <w:vAlign w:val="center"/>
          </w:tcPr>
          <w:p w14:paraId="7E75AC3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项目组</w:t>
            </w:r>
          </w:p>
        </w:tc>
        <w:tc>
          <w:tcPr>
            <w:tcW w:w="887" w:type="dxa"/>
            <w:vAlign w:val="center"/>
          </w:tcPr>
          <w:p w14:paraId="035C8CC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spacing w:val="-1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882" w:type="dxa"/>
            <w:gridSpan w:val="2"/>
            <w:vAlign w:val="center"/>
          </w:tcPr>
          <w:p w14:paraId="10917D3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高级</w:t>
            </w:r>
          </w:p>
        </w:tc>
        <w:tc>
          <w:tcPr>
            <w:tcW w:w="820" w:type="dxa"/>
            <w:vAlign w:val="center"/>
          </w:tcPr>
          <w:p w14:paraId="387CA4E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中级</w:t>
            </w:r>
          </w:p>
        </w:tc>
        <w:tc>
          <w:tcPr>
            <w:tcW w:w="850" w:type="dxa"/>
            <w:gridSpan w:val="2"/>
            <w:vAlign w:val="center"/>
          </w:tcPr>
          <w:p w14:paraId="20CF258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初级</w:t>
            </w:r>
          </w:p>
        </w:tc>
        <w:tc>
          <w:tcPr>
            <w:tcW w:w="991" w:type="dxa"/>
            <w:gridSpan w:val="2"/>
            <w:vAlign w:val="center"/>
          </w:tcPr>
          <w:p w14:paraId="45DFB6A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博士</w:t>
            </w:r>
          </w:p>
        </w:tc>
        <w:tc>
          <w:tcPr>
            <w:tcW w:w="713" w:type="dxa"/>
            <w:vAlign w:val="center"/>
          </w:tcPr>
          <w:p w14:paraId="326F4C9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硕士</w:t>
            </w:r>
          </w:p>
        </w:tc>
        <w:tc>
          <w:tcPr>
            <w:tcW w:w="1277" w:type="dxa"/>
            <w:gridSpan w:val="2"/>
            <w:vAlign w:val="center"/>
          </w:tcPr>
          <w:p w14:paraId="72D9CC2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本科</w:t>
            </w:r>
          </w:p>
        </w:tc>
        <w:tc>
          <w:tcPr>
            <w:tcW w:w="1414" w:type="dxa"/>
            <w:gridSpan w:val="2"/>
            <w:vAlign w:val="center"/>
          </w:tcPr>
          <w:p w14:paraId="28795D0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spacing w:val="-10"/>
                <w:kern w:val="0"/>
                <w:sz w:val="24"/>
                <w:szCs w:val="24"/>
              </w:rPr>
              <w:t>参加单位</w:t>
            </w:r>
            <w:r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  <w:t>数</w:t>
            </w:r>
          </w:p>
        </w:tc>
      </w:tr>
      <w:tr w14:paraId="71374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66" w:type="dxa"/>
            <w:vMerge w:val="continue"/>
            <w:vAlign w:val="center"/>
          </w:tcPr>
          <w:p w14:paraId="3147E33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2DE3C9C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16BFF417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D03DD5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84E206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683ED1AF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4CFF098E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F1E646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7BFE98C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46DBB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666" w:type="dxa"/>
            <w:vMerge w:val="continue"/>
            <w:vAlign w:val="center"/>
          </w:tcPr>
          <w:p w14:paraId="7097CE33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restart"/>
            <w:vAlign w:val="center"/>
          </w:tcPr>
          <w:p w14:paraId="0ACE5B9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主要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成员(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不含负责人，不超过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9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人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882" w:type="dxa"/>
            <w:gridSpan w:val="2"/>
            <w:vAlign w:val="center"/>
          </w:tcPr>
          <w:p w14:paraId="299B5F7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820" w:type="dxa"/>
            <w:vAlign w:val="center"/>
          </w:tcPr>
          <w:p w14:paraId="48AAC60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850" w:type="dxa"/>
            <w:gridSpan w:val="2"/>
            <w:vAlign w:val="center"/>
          </w:tcPr>
          <w:p w14:paraId="5A7CCEC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职称/</w:t>
            </w: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职务</w:t>
            </w:r>
          </w:p>
        </w:tc>
        <w:tc>
          <w:tcPr>
            <w:tcW w:w="1704" w:type="dxa"/>
            <w:gridSpan w:val="3"/>
            <w:vAlign w:val="center"/>
          </w:tcPr>
          <w:p w14:paraId="0116151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工作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1277" w:type="dxa"/>
            <w:gridSpan w:val="2"/>
            <w:vAlign w:val="center"/>
          </w:tcPr>
          <w:p w14:paraId="4733066A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项目分工</w:t>
            </w:r>
          </w:p>
        </w:tc>
        <w:tc>
          <w:tcPr>
            <w:tcW w:w="1414" w:type="dxa"/>
            <w:gridSpan w:val="2"/>
            <w:vAlign w:val="center"/>
          </w:tcPr>
          <w:p w14:paraId="0B89F72A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签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字</w:t>
            </w:r>
          </w:p>
        </w:tc>
      </w:tr>
      <w:tr w14:paraId="669B0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7748C944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3E5E334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3EE23B7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0810ADD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2EA920A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7BF13730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FDF170F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5C849D7F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568C1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642EDCB5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74D60A7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525C0A4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30028B9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CB15B1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6AFFA51E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C6E592C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605FCEC4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0F0CC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566927D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1B29951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254A0347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236C85C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555B62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1438F3B9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7EAAA9D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30A041E5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4805E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784E8D7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78969DE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4535327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24DEB177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E4AE3B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6A0EDA3D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56D7528A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1D86660E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2D237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264D9914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09F653CF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49F9E0E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1234BF7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CA182F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2B29C53A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7C7FFBD6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54ED42AB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2FE68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43F6781C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616A98C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5173AC2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DA07EA1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126C93E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780338CB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2EA6CBE4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4FE8C551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5DC88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39AD86B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51168A6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68C85C6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698E6E41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828975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6842DBBD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7F4DA84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376FF9A2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48FF0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705A990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5EAE2CF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5AFFBDD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2022F79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8801EF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6630A06D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72876683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4F74A587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6DC98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7A0786FA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0DD22A9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52B7DF5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7300885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67C3D9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1754842F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205FB1F4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123A9DEF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</w:tbl>
    <w:p w14:paraId="675E5EBB">
      <w:pPr>
        <w:widowControl w:val="0"/>
        <w:spacing w:line="360" w:lineRule="auto"/>
        <w:ind w:firstLine="560" w:firstLineChars="200"/>
        <w:jc w:val="left"/>
        <w:rPr>
          <w:rFonts w:hint="eastAsia"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869950</wp:posOffset>
                </wp:positionV>
                <wp:extent cx="5422900" cy="8940800"/>
                <wp:effectExtent l="0" t="0" r="6350" b="12700"/>
                <wp:wrapNone/>
                <wp:docPr id="48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900" cy="8940800"/>
                          <a:chOff x="1795" y="1439"/>
                          <a:chExt cx="8240" cy="13752"/>
                        </a:xfrm>
                      </wpg:grpSpPr>
                      <wpg:grpSp>
                        <wpg:cNvPr id="49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50" name="任意多边形 28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1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52" name="任意多边形 26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3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54" name="任意多边形 24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56" name="任意多边形 22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top:68.5pt;height:704pt;width:427pt;mso-position-horizontal:right;mso-position-horizontal-relative:margin;mso-position-vertical-relative:page;z-index:-251655168;mso-width-relative:page;mso-height-relative:page;" coordorigin="1795,1439" coordsize="8240,13752" o:gfxdata="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A9&#10;8d+V1wAAAAkBAAAPAAAAAAAAAAEAIAAAACIAAABkcnMvZG93bnJldi54bWxQSwECFAAUAAAACACH&#10;TuJAdMnGTrQDAAAOEwAADgAAAAAAAAABACAAAAAmAQAAZHJzL2Uyb0RvYy54bWxQSwUGAAAAAAYA&#10;BgBZAQAATAcAAAAA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8" o:spid="_x0000_s1026" o:spt="100" style="position:absolute;left:1800;top:1445;height:2;width:8229;" filled="f" stroked="t" coordsize="8229,1" o:gfxdata="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0jOyrgAAADbAAAA&#10;DwAAAAAAAAABACAAAAAiAAAAZHJzL2Rvd25yZXYueG1sUEsBAhQAFAAAAAgAh07iQDMvBZ47AAAA&#10;OQAAABAAAAAAAAAAAQAgAAAABwEAAGRycy9zaGFwZXhtbC54bWxQSwUGAAAAAAYABgBbAQAAsQMA&#10;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6" o:spid="_x0000_s1026" o:spt="100" style="position:absolute;left:1805;top:1450;height:13730;width:2;" filled="f" stroked="t" coordsize="1,13730" o:gfxdata="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eJS+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4" o:spid="_x0000_s1026" o:spt="100" style="position:absolute;left:1800;top:15185;height:2;width:8229;" filled="f" stroked="t" coordsize="8229,1" o:gfxdata="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zyMm8AAAA&#10;2wAAAA8AAAAAAAAAAQAgAAAAIgAAAGRycy9kb3ducmV2LnhtbFBLAQIUABQAAAAIAIdO4kAzLwWe&#10;OwAAADkAAAAQAAAAAAAAAAEAIAAAAAsBAABkcnMvc2hhcGV4bWwueG1sUEsFBgAAAAAGAAYAWwEA&#10;ALUDAAAAAA=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1,13730" o:gfxdata="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9lIyy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_GB2312" w:hAnsi="仿宋_GB2312" w:cs="仿宋_GB2312"/>
          <w:sz w:val="28"/>
          <w:szCs w:val="28"/>
        </w:rPr>
        <w:t>一、</w:t>
      </w:r>
      <w:r>
        <w:rPr>
          <w:rFonts w:ascii="仿宋_GB2312" w:hAnsi="仿宋_GB2312" w:cs="仿宋_GB2312"/>
          <w:sz w:val="28"/>
          <w:szCs w:val="28"/>
        </w:rPr>
        <w:t>项目</w:t>
      </w:r>
      <w:r>
        <w:rPr>
          <w:rFonts w:hint="eastAsia" w:ascii="仿宋_GB2312" w:hAnsi="仿宋_GB2312" w:cs="仿宋_GB2312"/>
          <w:sz w:val="28"/>
          <w:szCs w:val="28"/>
        </w:rPr>
        <w:t>研究目标和主要内容</w:t>
      </w:r>
      <w:r>
        <w:rPr>
          <w:rFonts w:ascii="仿宋_GB2312" w:hAnsi="仿宋_GB2312" w:cs="仿宋_GB2312"/>
          <w:sz w:val="28"/>
          <w:szCs w:val="28"/>
        </w:rPr>
        <w:t>（不超过</w:t>
      </w:r>
      <w:r>
        <w:rPr>
          <w:rFonts w:cs="Times New Roman"/>
          <w:sz w:val="28"/>
          <w:szCs w:val="28"/>
        </w:rPr>
        <w:t>1000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2A6513DC">
      <w:pPr>
        <w:widowControl w:val="0"/>
        <w:spacing w:line="345" w:lineRule="exact"/>
        <w:rPr>
          <w:rFonts w:hint="eastAsia" w:ascii="仿宋_GB2312" w:hAnsi="仿宋_GB2312" w:cs="仿宋_GB2312"/>
          <w:sz w:val="28"/>
          <w:szCs w:val="28"/>
        </w:rPr>
        <w:sectPr>
          <w:footerReference r:id="rId6" w:type="default"/>
          <w:pgSz w:w="11907" w:h="16840"/>
          <w:pgMar w:top="1360" w:right="1680" w:bottom="1360" w:left="1680" w:header="0" w:footer="907" w:gutter="0"/>
          <w:cols w:space="720" w:num="1"/>
          <w:docGrid w:linePitch="435" w:charSpace="0"/>
        </w:sectPr>
      </w:pPr>
    </w:p>
    <w:p w14:paraId="02B7B64B">
      <w:pPr>
        <w:widowControl w:val="0"/>
        <w:spacing w:before="62" w:line="360" w:lineRule="auto"/>
        <w:ind w:right="312"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869950</wp:posOffset>
                </wp:positionV>
                <wp:extent cx="5410200" cy="8934450"/>
                <wp:effectExtent l="0" t="0" r="19050" b="19050"/>
                <wp:wrapNone/>
                <wp:docPr id="18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0200" cy="8934450"/>
                          <a:chOff x="1795" y="1439"/>
                          <a:chExt cx="8240" cy="13752"/>
                        </a:xfrm>
                      </wpg:grpSpPr>
                      <wpg:grpSp>
                        <wpg:cNvPr id="11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10" name="任意多边形 28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3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12" name="任意多边形 26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5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14" name="任意多边形 24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16" name="任意多边形 22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top:68.5pt;height:703.5pt;width:426pt;mso-position-horizontal:right;mso-position-horizontal-relative:margin;mso-position-vertical-relative:page;z-index:-251657216;mso-width-relative:page;mso-height-relative:page;" coordorigin="1795,1439" coordsize="8240,13752" o:gfxdata="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BL&#10;gPp52AAAAAkBAAAPAAAAAAAAAAEAIAAAACIAAABkcnMvZG93bnJldi54bWxQSwECFAAUAAAACACH&#10;TuJAEoJeULMDAAAOEwAADgAAAAAAAAABACAAAAAnAQAAZHJzL2Uyb0RvYy54bWxQSwUGAAAAAAYA&#10;BgBZAQAATAcAAAAA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8" o:spid="_x0000_s1026" o:spt="100" style="position:absolute;left:1800;top:1445;height:2;width:8229;" filled="f" stroked="t" coordsize="8229,1" o:gfxdata="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IncKvQAA&#10;ANsAAAAPAAAAAAAAAAEAIAAAACIAAABkcnMvZG93bnJldi54bWxQSwECFAAUAAAACACHTuJAMy8F&#10;njsAAAA5AAAAEAAAAAAAAAABACAAAAAMAQAAZHJzL3NoYXBleG1sLnhtbFBLBQYAAAAABgAGAFsB&#10;AAC2AwAAAAA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26" o:spid="_x0000_s1026" o:spt="100" style="position:absolute;left:1805;top:1450;height:13730;width:2;" filled="f" stroked="t" coordsize="1,13730" o:gfxdata="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0nO+8AAAA&#10;2wAAAA8AAAAAAAAAAQAgAAAAIgAAAGRycy9kb3ducmV2LnhtbFBLAQIUABQAAAAIAIdO4kAzLwWe&#10;OwAAADkAAAAQAAAAAAAAAAEAIAAAAAsBAABkcnMvc2hhcGV4bWwueG1sUEsFBgAAAAAGAAYAWwEA&#10;ALU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4" o:spid="_x0000_s1026" o:spt="100" style="position:absolute;left:1800;top:15185;height:2;width:8229;" filled="f" stroked="t" coordsize="8229,1" o:gfxdata="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hlxCbgAAADbAAAA&#10;DwAAAAAAAAABACAAAAAiAAAAZHJzL2Rvd25yZXYueG1sUEsBAhQAFAAAAAgAh07iQDMvBZ47AAAA&#10;OQAAABAAAAAAAAAAAQAgAAAABwEAAGRycy9zaGFwZXhtbC54bWxQSwUGAAAAAAYABgBbAQAAsQMA&#10;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1,13730" o:gfxdata="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Q+a7LsAAADb&#10;AAAADwAAAAAAAAABACAAAAAiAAAAZHJzL2Rvd25yZXYueG1sUEsBAhQAFAAAAAgAh07iQDMvBZ47&#10;AAAAOQAAABAAAAAAAAAAAQAgAAAACgEAAGRycy9zaGFwZXhtbC54bWxQSwUGAAAAAAYABgBbAQAA&#10;tAMAAAAA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仿宋_GB2312" w:hAnsi="仿宋_GB2312" w:cs="仿宋_GB2312"/>
          <w:sz w:val="28"/>
          <w:szCs w:val="28"/>
        </w:rPr>
        <w:t>二、项目工作基础（不超过</w:t>
      </w:r>
      <w:r>
        <w:rPr>
          <w:rFonts w:cs="Times New Roman"/>
          <w:sz w:val="28"/>
          <w:szCs w:val="28"/>
        </w:rPr>
        <w:t>2000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5CD906C7">
      <w:pPr>
        <w:widowControl w:val="0"/>
        <w:spacing w:line="312" w:lineRule="exact"/>
        <w:rPr>
          <w:rFonts w:hint="eastAsia" w:ascii="仿宋_GB2312" w:hAnsi="仿宋_GB2312" w:cs="仿宋_GB2312"/>
          <w:sz w:val="28"/>
          <w:szCs w:val="28"/>
        </w:rPr>
        <w:sectPr>
          <w:footerReference r:id="rId7" w:type="default"/>
          <w:pgSz w:w="11907" w:h="16840"/>
          <w:pgMar w:top="1360" w:right="1680" w:bottom="1380" w:left="1680" w:header="0" w:footer="907" w:gutter="0"/>
          <w:cols w:space="720" w:num="1"/>
          <w:docGrid w:linePitch="435" w:charSpace="0"/>
        </w:sectPr>
      </w:pPr>
    </w:p>
    <w:p w14:paraId="0CE5EE98">
      <w:pPr>
        <w:widowControl w:val="0"/>
        <w:snapToGrid w:val="0"/>
        <w:spacing w:before="62" w:line="360" w:lineRule="auto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ge">
                  <wp:posOffset>869950</wp:posOffset>
                </wp:positionV>
                <wp:extent cx="5435600" cy="8915400"/>
                <wp:effectExtent l="0" t="0" r="12700" b="19050"/>
                <wp:wrapNone/>
                <wp:docPr id="3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5600" cy="8915400"/>
                          <a:chOff x="1795" y="1439"/>
                          <a:chExt cx="8240" cy="13752"/>
                        </a:xfrm>
                      </wpg:grpSpPr>
                      <wpg:grpSp>
                        <wpg:cNvPr id="29" name="组合 9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28" name="任意多边形 10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1" name="组合 7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30" name="任意多边形 8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3" name="组合 5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32" name="任意多边形 6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5" name="组合 3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34" name="任意多边形 4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top:68.5pt;height:702pt;width:428pt;mso-position-horizontal:left;mso-position-horizontal-relative:margin;mso-position-vertical-relative:page;z-index:-251656192;mso-width-relative:page;mso-height-relative:page;" coordorigin="1795,1439" coordsize="8240,13752" o:gfxdata="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">
                <o:lock v:ext="edit" aspectratio="f"/>
                <v:group id="组合 9" o:spid="_x0000_s1026" o:spt="203" style="position:absolute;left:1800;top:1445;height:2;width:8229;" coordorigin="1800,1445" coordsize="8229,2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0" o:spid="_x0000_s1026" o:spt="100" style="position:absolute;left:1800;top:1445;height:2;width:8229;" filled="f" stroked="t" coordsize="8229,1" o:gfxdata="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OLGxugAAANsA&#10;AAAPAAAAAAAAAAEAIAAAACIAAABkcnMvZG93bnJldi54bWxQSwECFAAUAAAACACHTuJAMy8FnjsA&#10;AAA5AAAAEAAAAAAAAAABACAAAAAJAQAAZHJzL3NoYXBleG1sLnhtbFBLBQYAAAAABgAGAFsBAACz&#10;AwAAAAA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7" o:spid="_x0000_s1026" o:spt="203" style="position:absolute;left:1805;top:1450;height:13730;width:2;" coordorigin="1805,1450" coordsize="2,1373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" o:spid="_x0000_s1026" o:spt="100" style="position:absolute;left:1805;top:1450;height:13730;width:2;" filled="f" stroked="t" coordsize="1,13730" o:gfxdata="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f+2O8AAAA&#10;2wAAAA8AAAAAAAAAAQAgAAAAIgAAAGRycy9kb3ducmV2LnhtbFBLAQIUABQAAAAIAIdO4kAzLwWe&#10;OwAAADkAAAAQAAAAAAAAAAEAIAAAAAsBAABkcnMvc2hhcGV4bWwueG1sUEsFBgAAAAAGAAYAWwEA&#10;ALU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5" o:spid="_x0000_s1026" o:spt="203" style="position:absolute;left:1800;top:15185;height:2;width:8229;" coordorigin="1800,15185" coordsize="8229,2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6" o:spid="_x0000_s1026" o:spt="100" style="position:absolute;left:1800;top:15185;height:2;width:8229;" filled="f" stroked="t" coordsize="8229,1" o:gfxdata="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kQhrsAAADb&#10;AAAADwAAAAAAAAABACAAAAAiAAAAZHJzL2Rvd25yZXYueG1sUEsBAhQAFAAAAAgAh07iQDMvBZ47&#10;AAAAOQAAABAAAAAAAAAAAQAgAAAACgEAAGRycy9zaGFwZXhtbC54bWxQSwUGAAAAAAYABgBbAQAA&#10;tAMA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3" o:spid="_x0000_s1026" o:spt="203" style="position:absolute;left:10024;top:1450;height:13730;width:2;" coordorigin="10024,1450" coordsize="2,1373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4" o:spid="_x0000_s1026" o:spt="100" style="position:absolute;left:10024;top:1450;height:13730;width:2;" filled="f" stroked="t" coordsize="1,13730" o:gfxdata="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0k/WC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_GB2312" w:hAnsi="仿宋_GB2312" w:cs="仿宋_GB2312"/>
          <w:sz w:val="28"/>
          <w:szCs w:val="28"/>
        </w:rPr>
        <w:t>三</w:t>
      </w:r>
      <w:r>
        <w:rPr>
          <w:rFonts w:ascii="仿宋_GB2312" w:hAnsi="仿宋_GB2312" w:cs="仿宋_GB2312"/>
          <w:sz w:val="28"/>
          <w:szCs w:val="28"/>
        </w:rPr>
        <w:t>、项目计划及预期成果（项目执行的时间表，</w:t>
      </w:r>
      <w:r>
        <w:rPr>
          <w:rFonts w:hint="eastAsia" w:ascii="仿宋_GB2312" w:hAnsi="仿宋_GB2312" w:cs="仿宋_GB2312"/>
          <w:sz w:val="28"/>
          <w:szCs w:val="28"/>
        </w:rPr>
        <w:t>项目研究报告等</w:t>
      </w:r>
      <w:r>
        <w:rPr>
          <w:rFonts w:ascii="仿宋_GB2312" w:hAnsi="仿宋_GB2312" w:cs="仿宋_GB2312"/>
          <w:sz w:val="28"/>
          <w:szCs w:val="28"/>
        </w:rPr>
        <w:t>可考核的项目完成结果，可示范推广的经验等，不超过</w:t>
      </w:r>
      <w:r>
        <w:rPr>
          <w:rFonts w:cs="Times New Roman"/>
          <w:sz w:val="28"/>
          <w:szCs w:val="28"/>
        </w:rPr>
        <w:t>2000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6BFEEFB8">
      <w:pPr>
        <w:tabs>
          <w:tab w:val="center" w:pos="4273"/>
        </w:tabs>
        <w:rPr>
          <w:rFonts w:hint="eastAsia" w:ascii="仿宋_GB2312" w:hAnsi="仿宋_GB2312" w:cs="仿宋_GB2312"/>
          <w:sz w:val="28"/>
          <w:szCs w:val="28"/>
        </w:rPr>
        <w:sectPr>
          <w:pgSz w:w="11907" w:h="16840"/>
          <w:pgMar w:top="1360" w:right="1680" w:bottom="1380" w:left="1680" w:header="0" w:footer="907" w:gutter="0"/>
          <w:cols w:space="720" w:num="1"/>
          <w:docGrid w:linePitch="435" w:charSpace="0"/>
        </w:sectPr>
      </w:pPr>
      <w:r>
        <w:rPr>
          <w:rFonts w:ascii="仿宋_GB2312" w:hAnsi="仿宋_GB2312" w:cs="仿宋_GB2312"/>
          <w:sz w:val="28"/>
          <w:szCs w:val="28"/>
        </w:rPr>
        <w:tab/>
      </w:r>
    </w:p>
    <w:tbl>
      <w:tblPr>
        <w:tblStyle w:val="16"/>
        <w:tblW w:w="8931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31"/>
      </w:tblGrid>
      <w:tr w14:paraId="4DED92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7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2E3F5005">
            <w:pPr>
              <w:widowControl w:val="0"/>
              <w:snapToGrid w:val="0"/>
              <w:spacing w:before="120" w:beforeLines="50" w:line="360" w:lineRule="auto"/>
              <w:ind w:firstLine="560" w:firstLineChars="2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四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>、所在单位支持措施（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人员、条件、经费、政策等方面的保障措施，不超</w:t>
            </w:r>
            <w:r>
              <w:rPr>
                <w:rFonts w:cs="Times New Roman"/>
                <w:kern w:val="0"/>
                <w:sz w:val="28"/>
                <w:szCs w:val="28"/>
              </w:rPr>
              <w:t>过600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字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>）</w:t>
            </w:r>
          </w:p>
        </w:tc>
      </w:tr>
      <w:tr w14:paraId="35BB5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9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0BCC50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五、项目负责人承诺</w:t>
            </w:r>
          </w:p>
          <w:p w14:paraId="15A9E81D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本人承诺项目组成员师德师风良好，无违法违纪记录、无学术不端行为，五年内没有出现过重大教学事故等问题，提交的项目信息准确、真实。</w:t>
            </w:r>
          </w:p>
          <w:p w14:paraId="323A6C37">
            <w:pPr>
              <w:widowControl w:val="0"/>
              <w:spacing w:line="600" w:lineRule="exact"/>
              <w:ind w:firstLine="3080" w:firstLineChars="11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项目负责人签字：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                        </w:t>
            </w:r>
          </w:p>
          <w:p w14:paraId="06563EFE">
            <w:pPr>
              <w:widowControl w:val="0"/>
              <w:spacing w:line="600" w:lineRule="exact"/>
              <w:ind w:right="958"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年    月    日</w:t>
            </w:r>
          </w:p>
        </w:tc>
      </w:tr>
      <w:tr w14:paraId="1175B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6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6EB56926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六、</w:t>
            </w:r>
            <w:r>
              <w:rPr>
                <w:rFonts w:hint="eastAsia" w:ascii="仿宋_GB2312" w:hAnsi="仿宋_GB2312" w:cs="仿宋_GB2312"/>
                <w:sz w:val="28"/>
                <w:szCs w:val="28"/>
              </w:rPr>
              <w:t>推荐意见</w:t>
            </w:r>
          </w:p>
          <w:p w14:paraId="408FD655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 w14:paraId="691E5AB6">
            <w:pPr>
              <w:widowControl w:val="0"/>
              <w:spacing w:line="600" w:lineRule="exact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 w14:paraId="4C8ADE2B">
            <w:pPr>
              <w:widowControl w:val="0"/>
              <w:spacing w:line="600" w:lineRule="exact"/>
              <w:ind w:firstLine="1680" w:firstLineChars="700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责任单位盖章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cs="仿宋_GB2312"/>
                <w:sz w:val="28"/>
                <w:szCs w:val="28"/>
              </w:rPr>
              <w:t xml:space="preserve">             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（推荐单位盖章）</w:t>
            </w:r>
          </w:p>
          <w:p w14:paraId="067A0099">
            <w:pPr>
              <w:widowControl w:val="0"/>
              <w:spacing w:line="600" w:lineRule="exact"/>
              <w:ind w:firstLine="1120" w:firstLineChars="4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年    月    日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       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年    月    日</w:t>
            </w:r>
          </w:p>
        </w:tc>
      </w:tr>
    </w:tbl>
    <w:p w14:paraId="6B70CE6F">
      <w:pPr>
        <w:spacing w:line="240" w:lineRule="auto"/>
        <w:jc w:val="left"/>
        <w:rPr>
          <w:rFonts w:hint="eastAsia" w:ascii="仿宋_GB2312" w:hAnsi="微软雅黑" w:cs="宋体"/>
          <w:b/>
          <w:bCs/>
          <w:kern w:val="36"/>
          <w:sz w:val="20"/>
          <w:szCs w:val="20"/>
        </w:rPr>
      </w:pPr>
    </w:p>
    <w:sectPr>
      <w:pgSz w:w="11907" w:h="16840"/>
      <w:pgMar w:top="1340" w:right="1500" w:bottom="1360" w:left="1500" w:header="0" w:footer="907" w:gutter="0"/>
      <w:cols w:space="720" w:num="1"/>
      <w:docGrid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F18F08E-CD3A-407B-A031-0FFFD135CF6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C749A3C-1CD7-4234-B4EC-FB6E1B7AADC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D940FF22-6329-4A4A-A582-5324A19CE73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170F9C76-0B1A-4D44-BB51-CB0C1A3E7D7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3AA6D775-3BC1-4DC8-A49E-91325393C1F3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70F41707-7D47-4BA3-AB73-3DAD8C7C77C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36715687"/>
    </w:sdtPr>
    <w:sdtContent>
      <w:p w14:paraId="242B16E2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419A143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70992026"/>
    </w:sdtPr>
    <w:sdtContent>
      <w:p w14:paraId="393C2A46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42E9958">
    <w:pPr>
      <w:spacing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70098261"/>
    </w:sdtPr>
    <w:sdtContent>
      <w:p w14:paraId="77543EF0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5FF7226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xYmNjNTc0YjRkYmRjZWVhOWY3ZjE3Y2E4NDFlZDQifQ=="/>
  </w:docVars>
  <w:rsids>
    <w:rsidRoot w:val="0098197E"/>
    <w:rsid w:val="00001293"/>
    <w:rsid w:val="0001046B"/>
    <w:rsid w:val="000159C5"/>
    <w:rsid w:val="00041EB2"/>
    <w:rsid w:val="00047295"/>
    <w:rsid w:val="00056116"/>
    <w:rsid w:val="00064F63"/>
    <w:rsid w:val="00071BA7"/>
    <w:rsid w:val="0007232C"/>
    <w:rsid w:val="00085126"/>
    <w:rsid w:val="00086551"/>
    <w:rsid w:val="000E05B8"/>
    <w:rsid w:val="000E72FD"/>
    <w:rsid w:val="000F18B5"/>
    <w:rsid w:val="000F2B4C"/>
    <w:rsid w:val="000F40FB"/>
    <w:rsid w:val="000F74DC"/>
    <w:rsid w:val="001020EF"/>
    <w:rsid w:val="001047D8"/>
    <w:rsid w:val="001144CF"/>
    <w:rsid w:val="001203A6"/>
    <w:rsid w:val="001245BC"/>
    <w:rsid w:val="00134DF3"/>
    <w:rsid w:val="00141386"/>
    <w:rsid w:val="00143109"/>
    <w:rsid w:val="00176CE4"/>
    <w:rsid w:val="00183F06"/>
    <w:rsid w:val="001872C0"/>
    <w:rsid w:val="00193DF2"/>
    <w:rsid w:val="001B4C10"/>
    <w:rsid w:val="001C25D3"/>
    <w:rsid w:val="001C737B"/>
    <w:rsid w:val="001E373B"/>
    <w:rsid w:val="00205ADD"/>
    <w:rsid w:val="002218EA"/>
    <w:rsid w:val="00233F69"/>
    <w:rsid w:val="00245C05"/>
    <w:rsid w:val="00251273"/>
    <w:rsid w:val="00253C99"/>
    <w:rsid w:val="00263D76"/>
    <w:rsid w:val="0026610E"/>
    <w:rsid w:val="00281D02"/>
    <w:rsid w:val="00292490"/>
    <w:rsid w:val="00297230"/>
    <w:rsid w:val="002A2534"/>
    <w:rsid w:val="002B6290"/>
    <w:rsid w:val="002C24C9"/>
    <w:rsid w:val="002D4593"/>
    <w:rsid w:val="002E32FA"/>
    <w:rsid w:val="002E788B"/>
    <w:rsid w:val="003016A5"/>
    <w:rsid w:val="003050C9"/>
    <w:rsid w:val="00337EBF"/>
    <w:rsid w:val="0035439F"/>
    <w:rsid w:val="00364D49"/>
    <w:rsid w:val="003677C2"/>
    <w:rsid w:val="00386C57"/>
    <w:rsid w:val="003B0D75"/>
    <w:rsid w:val="003B68BE"/>
    <w:rsid w:val="003B78BC"/>
    <w:rsid w:val="003D52B6"/>
    <w:rsid w:val="003F2AF1"/>
    <w:rsid w:val="00442EBA"/>
    <w:rsid w:val="00444CDE"/>
    <w:rsid w:val="00470324"/>
    <w:rsid w:val="004B0EA4"/>
    <w:rsid w:val="004B4776"/>
    <w:rsid w:val="004B4A20"/>
    <w:rsid w:val="004B4D0D"/>
    <w:rsid w:val="004B79F1"/>
    <w:rsid w:val="004B7B70"/>
    <w:rsid w:val="004C0803"/>
    <w:rsid w:val="004D12A2"/>
    <w:rsid w:val="004D3BB0"/>
    <w:rsid w:val="004E08B1"/>
    <w:rsid w:val="005106D8"/>
    <w:rsid w:val="005118BF"/>
    <w:rsid w:val="00532134"/>
    <w:rsid w:val="00552B03"/>
    <w:rsid w:val="00561DB3"/>
    <w:rsid w:val="00567968"/>
    <w:rsid w:val="00581B80"/>
    <w:rsid w:val="00584420"/>
    <w:rsid w:val="005844A2"/>
    <w:rsid w:val="00590721"/>
    <w:rsid w:val="00592D8E"/>
    <w:rsid w:val="005A02A2"/>
    <w:rsid w:val="005B50D2"/>
    <w:rsid w:val="005C780C"/>
    <w:rsid w:val="005D3842"/>
    <w:rsid w:val="005F6717"/>
    <w:rsid w:val="00600E76"/>
    <w:rsid w:val="00606585"/>
    <w:rsid w:val="0061380D"/>
    <w:rsid w:val="0063135B"/>
    <w:rsid w:val="006369CA"/>
    <w:rsid w:val="00651066"/>
    <w:rsid w:val="00651D1E"/>
    <w:rsid w:val="00660804"/>
    <w:rsid w:val="006608C7"/>
    <w:rsid w:val="006609CE"/>
    <w:rsid w:val="006741B7"/>
    <w:rsid w:val="00675900"/>
    <w:rsid w:val="00681172"/>
    <w:rsid w:val="0068517E"/>
    <w:rsid w:val="00687F3E"/>
    <w:rsid w:val="006A035E"/>
    <w:rsid w:val="006B669B"/>
    <w:rsid w:val="006B678C"/>
    <w:rsid w:val="006C415C"/>
    <w:rsid w:val="006D5DD0"/>
    <w:rsid w:val="006E3F4E"/>
    <w:rsid w:val="006F1932"/>
    <w:rsid w:val="006F472E"/>
    <w:rsid w:val="006F6FA1"/>
    <w:rsid w:val="00700257"/>
    <w:rsid w:val="00735EB8"/>
    <w:rsid w:val="00756F69"/>
    <w:rsid w:val="00767934"/>
    <w:rsid w:val="007679CD"/>
    <w:rsid w:val="007723CD"/>
    <w:rsid w:val="0078284D"/>
    <w:rsid w:val="007833F4"/>
    <w:rsid w:val="00784142"/>
    <w:rsid w:val="00793166"/>
    <w:rsid w:val="007A6457"/>
    <w:rsid w:val="007B7A79"/>
    <w:rsid w:val="007E0DA6"/>
    <w:rsid w:val="007E2046"/>
    <w:rsid w:val="007F42DA"/>
    <w:rsid w:val="00803CAA"/>
    <w:rsid w:val="0082162F"/>
    <w:rsid w:val="00823034"/>
    <w:rsid w:val="0082415E"/>
    <w:rsid w:val="008346F7"/>
    <w:rsid w:val="00834A0A"/>
    <w:rsid w:val="00854ABC"/>
    <w:rsid w:val="008651C3"/>
    <w:rsid w:val="00870120"/>
    <w:rsid w:val="00876E78"/>
    <w:rsid w:val="008D3A3E"/>
    <w:rsid w:val="008D4885"/>
    <w:rsid w:val="008F5D20"/>
    <w:rsid w:val="008F6B5C"/>
    <w:rsid w:val="009019C4"/>
    <w:rsid w:val="00911949"/>
    <w:rsid w:val="00950409"/>
    <w:rsid w:val="00954E96"/>
    <w:rsid w:val="00963151"/>
    <w:rsid w:val="0096529B"/>
    <w:rsid w:val="00980E6F"/>
    <w:rsid w:val="0098197E"/>
    <w:rsid w:val="009842DB"/>
    <w:rsid w:val="00984325"/>
    <w:rsid w:val="0099678F"/>
    <w:rsid w:val="009A1C7E"/>
    <w:rsid w:val="009A388A"/>
    <w:rsid w:val="009B191B"/>
    <w:rsid w:val="009D3DE5"/>
    <w:rsid w:val="00A13339"/>
    <w:rsid w:val="00A27E6C"/>
    <w:rsid w:val="00A30AB4"/>
    <w:rsid w:val="00A355D8"/>
    <w:rsid w:val="00A379C5"/>
    <w:rsid w:val="00A5738D"/>
    <w:rsid w:val="00A95651"/>
    <w:rsid w:val="00AB54CB"/>
    <w:rsid w:val="00AE1D29"/>
    <w:rsid w:val="00AE2492"/>
    <w:rsid w:val="00AF63A7"/>
    <w:rsid w:val="00B13067"/>
    <w:rsid w:val="00B24228"/>
    <w:rsid w:val="00B37F29"/>
    <w:rsid w:val="00B51375"/>
    <w:rsid w:val="00B520EA"/>
    <w:rsid w:val="00B57BE0"/>
    <w:rsid w:val="00B67F8A"/>
    <w:rsid w:val="00B815FD"/>
    <w:rsid w:val="00B86755"/>
    <w:rsid w:val="00B913D9"/>
    <w:rsid w:val="00B94EAC"/>
    <w:rsid w:val="00BA1BEB"/>
    <w:rsid w:val="00BA2E96"/>
    <w:rsid w:val="00BB45D6"/>
    <w:rsid w:val="00BC2337"/>
    <w:rsid w:val="00BC62E4"/>
    <w:rsid w:val="00BD0845"/>
    <w:rsid w:val="00BD4FD4"/>
    <w:rsid w:val="00BE2DC3"/>
    <w:rsid w:val="00BE497F"/>
    <w:rsid w:val="00C10D59"/>
    <w:rsid w:val="00C17281"/>
    <w:rsid w:val="00C3302A"/>
    <w:rsid w:val="00C36156"/>
    <w:rsid w:val="00C4038B"/>
    <w:rsid w:val="00C43028"/>
    <w:rsid w:val="00C67984"/>
    <w:rsid w:val="00C81818"/>
    <w:rsid w:val="00C84EE2"/>
    <w:rsid w:val="00C93675"/>
    <w:rsid w:val="00CB1460"/>
    <w:rsid w:val="00CB45C2"/>
    <w:rsid w:val="00CD30FC"/>
    <w:rsid w:val="00CE096E"/>
    <w:rsid w:val="00D144B4"/>
    <w:rsid w:val="00D30EE7"/>
    <w:rsid w:val="00D33C2E"/>
    <w:rsid w:val="00D40A60"/>
    <w:rsid w:val="00D53FF0"/>
    <w:rsid w:val="00D6776A"/>
    <w:rsid w:val="00D85FC8"/>
    <w:rsid w:val="00D97D4B"/>
    <w:rsid w:val="00DA7B51"/>
    <w:rsid w:val="00DD0827"/>
    <w:rsid w:val="00DE4FF4"/>
    <w:rsid w:val="00E14E7C"/>
    <w:rsid w:val="00E16C06"/>
    <w:rsid w:val="00E22633"/>
    <w:rsid w:val="00E2787A"/>
    <w:rsid w:val="00E3481A"/>
    <w:rsid w:val="00E45180"/>
    <w:rsid w:val="00E61C44"/>
    <w:rsid w:val="00E749CD"/>
    <w:rsid w:val="00EA0E9B"/>
    <w:rsid w:val="00EA39F8"/>
    <w:rsid w:val="00EB398D"/>
    <w:rsid w:val="00EC0618"/>
    <w:rsid w:val="00EC38C6"/>
    <w:rsid w:val="00EC4322"/>
    <w:rsid w:val="00EC7039"/>
    <w:rsid w:val="00ED57D7"/>
    <w:rsid w:val="00EE5FB5"/>
    <w:rsid w:val="00F07784"/>
    <w:rsid w:val="00F10114"/>
    <w:rsid w:val="00F20296"/>
    <w:rsid w:val="00F20ECE"/>
    <w:rsid w:val="00F46DB9"/>
    <w:rsid w:val="00F475AD"/>
    <w:rsid w:val="00F55514"/>
    <w:rsid w:val="00F56288"/>
    <w:rsid w:val="00F57C60"/>
    <w:rsid w:val="00F62CAF"/>
    <w:rsid w:val="00F767FF"/>
    <w:rsid w:val="00F76B8D"/>
    <w:rsid w:val="00F80193"/>
    <w:rsid w:val="00F805BC"/>
    <w:rsid w:val="00FA5733"/>
    <w:rsid w:val="00FB30E1"/>
    <w:rsid w:val="00FC4D94"/>
    <w:rsid w:val="0D58482D"/>
    <w:rsid w:val="1E43603C"/>
    <w:rsid w:val="48B01B4E"/>
    <w:rsid w:val="5879334C"/>
    <w:rsid w:val="631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8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autoRedefine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rFonts w:ascii="Times New Roman" w:hAnsi="Times New Roman" w:eastAsia="仿宋_GB2312"/>
      <w:sz w:val="18"/>
      <w:szCs w:val="18"/>
    </w:rPr>
  </w:style>
  <w:style w:type="table" w:customStyle="1" w:styleId="11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Paragraph"/>
    <w:basedOn w:val="1"/>
    <w:autoRedefine/>
    <w:qFormat/>
    <w:uiPriority w:val="1"/>
    <w:pPr>
      <w:widowControl w:val="0"/>
      <w:spacing w:line="240" w:lineRule="auto"/>
      <w:jc w:val="left"/>
    </w:pPr>
    <w:rPr>
      <w:rFonts w:asciiTheme="minorHAnsi" w:hAnsiTheme="minorHAnsi" w:eastAsiaTheme="minorEastAsia"/>
      <w:kern w:val="0"/>
      <w:sz w:val="22"/>
      <w:lang w:eastAsia="en-US"/>
    </w:rPr>
  </w:style>
  <w:style w:type="table" w:customStyle="1" w:styleId="13">
    <w:name w:val="网格型1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">
    <w:name w:val="网格型2"/>
    <w:basedOn w:val="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网格型3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网格型4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批注框文本 字符"/>
    <w:basedOn w:val="7"/>
    <w:link w:val="2"/>
    <w:semiHidden/>
    <w:qFormat/>
    <w:uiPriority w:val="99"/>
    <w:rPr>
      <w:rFonts w:ascii="Times New Roman" w:hAnsi="Times New Roman" w:eastAsia="仿宋_GB2312"/>
      <w:kern w:val="2"/>
      <w:sz w:val="18"/>
      <w:szCs w:val="18"/>
    </w:rPr>
  </w:style>
  <w:style w:type="paragraph" w:customStyle="1" w:styleId="19">
    <w:name w:val="修订1"/>
    <w:hidden/>
    <w:unhideWhenUsed/>
    <w:qFormat/>
    <w:uiPriority w:val="99"/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525</Words>
  <Characters>540</Characters>
  <Lines>6</Lines>
  <Paragraphs>1</Paragraphs>
  <TotalTime>0</TotalTime>
  <ScaleCrop>false</ScaleCrop>
  <LinksUpToDate>false</LinksUpToDate>
  <CharactersWithSpaces>679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2020-03-13T07:56:00Z</dcterms:created>
  <dc:creator>jie hao</dc:creator>
  <cp:lastModifiedBy>李圆圆</cp:lastModifiedBy>
  <cp:lastPrinted>2024-01-31T08:52:00Z</cp:lastPrinted>
  <dcterms:modified xsi:type="dcterms:W3CDTF">2025-07-17T09:45:54Z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6FDA891949A54D4C8608132D92F62095_13</vt:lpwstr>
  </property>
  <property fmtid="{D5CDD505-2E9C-101B-9397-08002B2CF9AE}" pid="4" name="KSOTemplateDocerSaveRecord">
    <vt:lpwstr>eyJoZGlkIjoiMjJiZmU2MDhjOTNmZWY5MTRmZDVlNGIxOTJiYmNiNWEiLCJ1c2VySWQiOiI3Mzc1MDIyNzYifQ==</vt:lpwstr>
  </property>
</Properties>
</file>